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jc w:val="center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     </w:t>
      </w:r>
    </w:p>
    <w:tbl>
      <w:tblPr>
        <w:tblStyle w:val="Table1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Daily Work Report </w:t>
            </w: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Template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9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6480"/>
        <w:gridCol w:w="6480"/>
        <w:tblGridChange w:id="0">
          <w:tblGrid>
            <w:gridCol w:w="6480"/>
            <w:gridCol w:w="64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62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140"/>
              <w:gridCol w:w="3140"/>
              <w:tblGridChange w:id="0">
                <w:tblGrid>
                  <w:gridCol w:w="3140"/>
                  <w:gridCol w:w="31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address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Date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Report No.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62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140"/>
              <w:gridCol w:w="3140"/>
              <w:tblGridChange w:id="0">
                <w:tblGrid>
                  <w:gridCol w:w="3140"/>
                  <w:gridCol w:w="31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Department</w:t>
                  </w: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/Team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Supervisor</w:t>
                  </w: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/ Manager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Signature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29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40"/>
        <w:gridCol w:w="1785"/>
        <w:gridCol w:w="1275"/>
        <w:gridCol w:w="1185"/>
        <w:gridCol w:w="885"/>
        <w:gridCol w:w="885"/>
        <w:gridCol w:w="900"/>
        <w:gridCol w:w="1260"/>
        <w:gridCol w:w="1215"/>
        <w:gridCol w:w="1800"/>
        <w:tblGridChange w:id="0">
          <w:tblGrid>
            <w:gridCol w:w="1740"/>
            <w:gridCol w:w="1785"/>
            <w:gridCol w:w="1275"/>
            <w:gridCol w:w="1185"/>
            <w:gridCol w:w="885"/>
            <w:gridCol w:w="885"/>
            <w:gridCol w:w="900"/>
            <w:gridCol w:w="1260"/>
            <w:gridCol w:w="1215"/>
            <w:gridCol w:w="18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Employee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Due 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Priority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Start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End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Time used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Estimated duration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Status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Blockers/Risks/Next steps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Apr 16,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sdt>
              <w:sdtPr>
                <w:alias w:val="Priority status"/>
                <w:id w:val="-1783073790"/>
                <w:dropDownList w:lastValue="Low">
                  <w:listItem w:displayText="Low" w:value="Low"/>
                  <w:listItem w:displayText="Medium" w:value="Medium"/>
                  <w:listItem w:displayText="High" w:value="High"/>
                  <w:listItem w:displayText="Normal" w:value="Normal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473821"/>
                    <w:shd w:fill="ffe5a0" w:val="clear"/>
                  </w:rPr>
                  <w:t xml:space="preserve">Low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sdt>
              <w:sdtPr>
                <w:alias w:val="Project status"/>
                <w:id w:val="-558082291"/>
                <w:dropDownList w:lastValue="Not Started">
                  <w:listItem w:displayText="Not Started" w:value="Not Started"/>
                  <w:listItem w:displayText="Blocked" w:value="Blocked"/>
                  <w:listItem w:displayText="In Progress" w:value="In Progress"/>
                  <w:listItem w:displayText="Completed" w:value="Complete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3d3d3d"/>
                    <w:shd w:fill="e6e6e6" w:val="clear"/>
                  </w:rPr>
                  <w:t xml:space="preserve">Not Started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Apr 16,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sdt>
              <w:sdtPr>
                <w:alias w:val="Priority status"/>
                <w:id w:val="1767267112"/>
                <w:dropDownList w:lastValue="Low">
                  <w:listItem w:displayText="Low" w:value="Low"/>
                  <w:listItem w:displayText="Medium" w:value="Medium"/>
                  <w:listItem w:displayText="High" w:value="High"/>
                  <w:listItem w:displayText="Normal" w:value="Normal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473821"/>
                    <w:shd w:fill="ffe5a0" w:val="clear"/>
                  </w:rPr>
                  <w:t xml:space="preserve">Low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sdt>
              <w:sdtPr>
                <w:alias w:val="Project status"/>
                <w:id w:val="-891888076"/>
                <w:dropDownList w:lastValue="Not Started">
                  <w:listItem w:displayText="Not Started" w:value="Not Started"/>
                  <w:listItem w:displayText="Blocked" w:value="Blocked"/>
                  <w:listItem w:displayText="In Progress" w:value="In Progress"/>
                  <w:listItem w:displayText="Completed" w:value="Complete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3d3d3d"/>
                    <w:shd w:fill="e6e6e6" w:val="clear"/>
                  </w:rPr>
                  <w:t xml:space="preserve">Not Started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Apr 16,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sdt>
              <w:sdtPr>
                <w:alias w:val="Priority status"/>
                <w:id w:val="1734519815"/>
                <w:dropDownList w:lastValue="Low">
                  <w:listItem w:displayText="Low" w:value="Low"/>
                  <w:listItem w:displayText="Medium" w:value="Medium"/>
                  <w:listItem w:displayText="High" w:value="High"/>
                  <w:listItem w:displayText="Normal" w:value="Normal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473821"/>
                    <w:shd w:fill="ffe5a0" w:val="clear"/>
                  </w:rPr>
                  <w:t xml:space="preserve">Low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sdt>
              <w:sdtPr>
                <w:alias w:val="Project status"/>
                <w:id w:val="-1516181811"/>
                <w:dropDownList w:lastValue="Not Started">
                  <w:listItem w:displayText="Not Started" w:value="Not Started"/>
                  <w:listItem w:displayText="Blocked" w:value="Blocked"/>
                  <w:listItem w:displayText="In Progress" w:value="In Progress"/>
                  <w:listItem w:displayText="Completed" w:value="Complete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3d3d3d"/>
                    <w:shd w:fill="e6e6e6" w:val="clear"/>
                  </w:rPr>
                  <w:t xml:space="preserve">Not Started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Apr 16,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sdt>
              <w:sdtPr>
                <w:alias w:val="Priority status"/>
                <w:id w:val="47756914"/>
                <w:dropDownList w:lastValue="Low">
                  <w:listItem w:displayText="Low" w:value="Low"/>
                  <w:listItem w:displayText="Medium" w:value="Medium"/>
                  <w:listItem w:displayText="High" w:value="High"/>
                  <w:listItem w:displayText="Normal" w:value="Normal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473821"/>
                    <w:shd w:fill="ffe5a0" w:val="clear"/>
                  </w:rPr>
                  <w:t xml:space="preserve">Low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sdt>
              <w:sdtPr>
                <w:alias w:val="Project status"/>
                <w:id w:val="-172678129"/>
                <w:dropDownList w:lastValue="Not Started">
                  <w:listItem w:displayText="Not Started" w:value="Not Started"/>
                  <w:listItem w:displayText="Blocked" w:value="Blocked"/>
                  <w:listItem w:displayText="In Progress" w:value="In Progress"/>
                  <w:listItem w:displayText="Completed" w:value="Complete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3d3d3d"/>
                    <w:shd w:fill="e6e6e6" w:val="clear"/>
                  </w:rPr>
                  <w:t xml:space="preserve">Not Started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Apr 16,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sdt>
              <w:sdtPr>
                <w:alias w:val="Priority status"/>
                <w:id w:val="1170733804"/>
                <w:dropDownList w:lastValue="Low">
                  <w:listItem w:displayText="Low" w:value="Low"/>
                  <w:listItem w:displayText="Medium" w:value="Medium"/>
                  <w:listItem w:displayText="High" w:value="High"/>
                  <w:listItem w:displayText="Normal" w:value="Normal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473821"/>
                    <w:shd w:fill="ffe5a0" w:val="clear"/>
                  </w:rPr>
                  <w:t xml:space="preserve">Low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sdt>
              <w:sdtPr>
                <w:alias w:val="Project status"/>
                <w:id w:val="26641171"/>
                <w:dropDownList w:lastValue="Not Started">
                  <w:listItem w:displayText="Not Started" w:value="Not Started"/>
                  <w:listItem w:displayText="Blocked" w:value="Blocked"/>
                  <w:listItem w:displayText="In Progress" w:value="In Progress"/>
                  <w:listItem w:displayText="Completed" w:value="Completed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3d3d3d"/>
                    <w:shd w:fill="e6e6e6" w:val="clear"/>
                  </w:rPr>
                  <w:t xml:space="preserve">Not Started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2960.0" w:type="dxa"/>
        <w:jc w:val="left"/>
        <w:tblLayout w:type="fixed"/>
        <w:tblLook w:val="0600"/>
      </w:tblPr>
      <w:tblGrid>
        <w:gridCol w:w="6480"/>
        <w:gridCol w:w="6480"/>
        <w:tblGridChange w:id="0">
          <w:tblGrid>
            <w:gridCol w:w="6480"/>
            <w:gridCol w:w="64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62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140"/>
              <w:gridCol w:w="3140"/>
              <w:tblGridChange w:id="0">
                <w:tblGrid>
                  <w:gridCol w:w="3140"/>
                  <w:gridCol w:w="31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Total employe</w:t>
                  </w: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es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Total working time</w:t>
                  </w:r>
                </w:p>
                <w:p w:rsidR="00000000" w:rsidDel="00000000" w:rsidP="00000000" w:rsidRDefault="00000000" w:rsidRPr="00000000" w14:paraId="0000005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tblW w:w="62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6280"/>
              <w:tblGridChange w:id="0">
                <w:tblGrid>
                  <w:gridCol w:w="6280"/>
                </w:tblGrid>
              </w:tblGridChange>
            </w:tblGrid>
            <w:tr>
              <w:trPr>
                <w:cantSplit w:val="0"/>
                <w:trHeight w:val="3501.6796875" w:hRule="atLeast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Additional notes</w:t>
                  </w:r>
                </w:p>
              </w:tc>
            </w:tr>
          </w:tbl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spacing w:after="200" w:lineRule="auto"/>
        <w:jc w:val="right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 projects with </w:t>
      </w:r>
      <w:hyperlink r:id="rId6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</w:p>
    <w:sectPr>
      <w:headerReference r:id="rId7" w:type="default"/>
      <w:footerReference r:id="rId8" w:type="default"/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1">
    <w:pPr>
      <w:jc w:val="center"/>
      <w:rPr/>
    </w:pPr>
    <w:r w:rsidDel="00000000" w:rsidR="00000000" w:rsidRPr="00000000">
      <w:rPr/>
      <w:pict>
        <v:shape id="WordPictureWatermark1" style="position:absolute;width:810.0pt;height:1163.5714285714287pt;rotation:0;z-index:-503316481;mso-position-horizontal-relative:margin;mso-position-horizontal:absolute;margin-left:-79.875pt;mso-position-vertical-relative:margin;mso-position-vertical:absolute;margin-top:-350.16502949938797pt;" alt="" type="#_x0000_t75">
          <v:imagedata cropbottom="0f" cropleft="0f" cropright="0f" croptop="0f" r:id="rId1" o:title="image2.jpg"/>
        </v:shape>
      </w:pict>
    </w:r>
    <w:r w:rsidDel="00000000" w:rsidR="00000000" w:rsidRPr="00000000">
      <w:rPr/>
      <w:drawing>
        <wp:inline distB="114300" distT="114300" distL="114300" distR="114300">
          <wp:extent cx="1276350" cy="42545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76350" cy="4254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plaky.com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